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D780A" w14:textId="544E6FAF" w:rsidR="00A37707" w:rsidRDefault="003E32AD" w:rsidP="003E32AD">
      <w:pPr>
        <w:pStyle w:val="ListParagraph"/>
        <w:rPr>
          <w:lang w:val="en-US"/>
        </w:rPr>
      </w:pPr>
      <w:r>
        <w:rPr>
          <w:lang w:val="en-US"/>
        </w:rPr>
        <w:t xml:space="preserve">      </w:t>
      </w:r>
      <w:r w:rsidRPr="003E32AD">
        <w:rPr>
          <w:lang w:val="en-US"/>
        </w:rPr>
        <w:t>**********************CSS CONCEPT******************</w:t>
      </w:r>
    </w:p>
    <w:p w14:paraId="601F73C0" w14:textId="49093C43" w:rsidR="00D46DD2" w:rsidRDefault="00C652A2" w:rsidP="003E32AD">
      <w:pPr>
        <w:pStyle w:val="ListParagraph"/>
        <w:rPr>
          <w:sz w:val="36"/>
          <w:szCs w:val="36"/>
          <w:lang w:val="en-US"/>
        </w:rPr>
      </w:pPr>
      <w:r w:rsidRPr="00D46DD2">
        <w:rPr>
          <w:sz w:val="36"/>
          <w:szCs w:val="36"/>
          <w:highlight w:val="yellow"/>
          <w:lang w:val="en-US"/>
        </w:rPr>
        <w:t>Note:</w:t>
      </w:r>
      <w:r w:rsidR="00D46DD2" w:rsidRPr="00D46DD2">
        <w:rPr>
          <w:sz w:val="36"/>
          <w:szCs w:val="36"/>
          <w:highlight w:val="yellow"/>
          <w:lang w:val="en-US"/>
        </w:rPr>
        <w:t xml:space="preserve"> for background image :  pixcel.com</w:t>
      </w:r>
    </w:p>
    <w:p w14:paraId="59FA9D8B" w14:textId="18DD8A34" w:rsidR="00F601AB" w:rsidRPr="001766E8" w:rsidRDefault="00F601AB" w:rsidP="00F601AB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1766E8">
        <w:rPr>
          <w:sz w:val="36"/>
          <w:szCs w:val="36"/>
          <w:highlight w:val="yellow"/>
          <w:lang w:val="en-US"/>
        </w:rPr>
        <w:t>Font awesome link :</w:t>
      </w:r>
      <w:r>
        <w:rPr>
          <w:sz w:val="36"/>
          <w:szCs w:val="36"/>
          <w:lang w:val="en-US"/>
        </w:rPr>
        <w:t xml:space="preserve"> </w:t>
      </w:r>
      <w:r>
        <w:rPr>
          <w:rFonts w:ascii="Consolas" w:hAnsi="Consolas"/>
          <w:color w:val="DC143C"/>
        </w:rPr>
        <w:t xml:space="preserve">&lt;link </w:t>
      </w:r>
      <w:proofErr w:type="spellStart"/>
      <w:r>
        <w:rPr>
          <w:rFonts w:ascii="Consolas" w:hAnsi="Consolas"/>
          <w:color w:val="DC143C"/>
        </w:rPr>
        <w:t>rel</w:t>
      </w:r>
      <w:proofErr w:type="spellEnd"/>
      <w:r>
        <w:rPr>
          <w:rFonts w:ascii="Consolas" w:hAnsi="Consolas"/>
          <w:color w:val="DC143C"/>
        </w:rPr>
        <w:t>="stylesheet" href="https://cdnjs.cloudflare.com/ajax/libs/font-awesome/4.7.0/css/font-awesome.min.css"&gt;</w:t>
      </w:r>
    </w:p>
    <w:p w14:paraId="060BB07B" w14:textId="4E2029A5" w:rsidR="001766E8" w:rsidRDefault="001766E8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Just import</w:t>
      </w:r>
      <w:r w:rsidR="008A1F1A">
        <w:rPr>
          <w:sz w:val="36"/>
          <w:szCs w:val="36"/>
          <w:lang w:val="en-US"/>
        </w:rPr>
        <w:t xml:space="preserve"> from the website</w:t>
      </w:r>
      <w:r>
        <w:rPr>
          <w:sz w:val="36"/>
          <w:szCs w:val="36"/>
          <w:lang w:val="en-US"/>
        </w:rPr>
        <w:t xml:space="preserve"> : </w:t>
      </w:r>
      <w:hyperlink r:id="rId5" w:history="1">
        <w:r w:rsidR="00B64689" w:rsidRPr="00C75A65">
          <w:rPr>
            <w:rStyle w:val="Hyperlink"/>
            <w:sz w:val="36"/>
            <w:szCs w:val="36"/>
            <w:lang w:val="en-US"/>
          </w:rPr>
          <w:t>https://fontawesome.com/v4/icons/</w:t>
        </w:r>
      </w:hyperlink>
    </w:p>
    <w:p w14:paraId="5A083ADD" w14:textId="78B579A5" w:rsidR="00B64689" w:rsidRDefault="00B64689" w:rsidP="001766E8">
      <w:pPr>
        <w:pStyle w:val="ListParagraph"/>
        <w:rPr>
          <w:sz w:val="36"/>
          <w:szCs w:val="36"/>
          <w:lang w:val="en-US"/>
        </w:rPr>
      </w:pPr>
    </w:p>
    <w:p w14:paraId="6508BA4E" w14:textId="04FF49A5" w:rsidR="00B64689" w:rsidRDefault="00B64689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HOW TO CREATE A WEBSITE :</w:t>
      </w:r>
    </w:p>
    <w:p w14:paraId="50B8E916" w14:textId="38C9B6D7" w:rsidR="00B64689" w:rsidRPr="00D46DD2" w:rsidRDefault="00B64689" w:rsidP="001766E8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PROFREEHOST -&gt; REGISTER -&gt; Create a new account -&gt; </w:t>
      </w:r>
      <w:proofErr w:type="spellStart"/>
      <w:r>
        <w:rPr>
          <w:sz w:val="36"/>
          <w:szCs w:val="36"/>
          <w:lang w:val="en-US"/>
        </w:rPr>
        <w:t>worldpress</w:t>
      </w:r>
      <w:proofErr w:type="spellEnd"/>
    </w:p>
    <w:p w14:paraId="73C447DE" w14:textId="4A7D269A" w:rsidR="002352D0" w:rsidRPr="002352D0" w:rsidRDefault="002352D0" w:rsidP="002352D0">
      <w:pPr>
        <w:pStyle w:val="ListParagraph"/>
        <w:numPr>
          <w:ilvl w:val="0"/>
          <w:numId w:val="3"/>
        </w:numPr>
        <w:rPr>
          <w:lang w:val="en-US"/>
        </w:rPr>
      </w:pPr>
      <w:r w:rsidRPr="002352D0">
        <w:rPr>
          <w:lang w:val="en-US"/>
        </w:rPr>
        <w:t>HOW to keep container at the center of the screen</w:t>
      </w:r>
    </w:p>
    <w:p w14:paraId="45B1A113" w14:textId="2C3A8B0F" w:rsidR="002352D0" w:rsidRPr="00B656F7" w:rsidRDefault="002352D0" w:rsidP="00B656F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3B27692" wp14:editId="7E3A1A94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2B51" w14:textId="5BADC8E2" w:rsidR="002352D0" w:rsidRDefault="00B656F7" w:rsidP="002352D0">
      <w:pPr>
        <w:rPr>
          <w:lang w:val="en-US"/>
        </w:rPr>
      </w:pPr>
      <w:r>
        <w:rPr>
          <w:lang w:val="en-US"/>
        </w:rPr>
        <w:t xml:space="preserve">                                                           </w:t>
      </w:r>
      <w:r w:rsidR="002352D0" w:rsidRPr="00B656F7">
        <w:rPr>
          <w:highlight w:val="green"/>
          <w:lang w:val="en-US"/>
        </w:rPr>
        <w:t>Margin : auto ;</w:t>
      </w:r>
    </w:p>
    <w:p w14:paraId="35007692" w14:textId="6DD18B2A" w:rsidR="00B656F7" w:rsidRDefault="00B656F7" w:rsidP="002352D0">
      <w:pPr>
        <w:rPr>
          <w:lang w:val="en-US"/>
        </w:rPr>
      </w:pPr>
    </w:p>
    <w:p w14:paraId="1AD4B914" w14:textId="6D736128" w:rsidR="00B656F7" w:rsidRPr="00972116" w:rsidRDefault="00B656F7" w:rsidP="002352D0">
      <w:pPr>
        <w:rPr>
          <w:sz w:val="40"/>
          <w:szCs w:val="40"/>
          <w:lang w:val="en-US"/>
        </w:rPr>
      </w:pPr>
      <w:r w:rsidRPr="00972116">
        <w:rPr>
          <w:sz w:val="40"/>
          <w:szCs w:val="40"/>
          <w:lang w:val="en-US"/>
        </w:rPr>
        <w:t>2 . How to keep the text in the container at the center from top/right/bottom/left;</w:t>
      </w:r>
    </w:p>
    <w:p w14:paraId="7E631D62" w14:textId="5F664CD9" w:rsidR="00B656F7" w:rsidRDefault="00B656F7" w:rsidP="002352D0">
      <w:pPr>
        <w:rPr>
          <w:lang w:val="en-US"/>
        </w:rPr>
      </w:pPr>
      <w:r>
        <w:rPr>
          <w:lang w:val="en-US"/>
        </w:rPr>
        <w:t>Display : flex;</w:t>
      </w:r>
    </w:p>
    <w:p w14:paraId="729EF978" w14:textId="26023E7C" w:rsidR="00B656F7" w:rsidRDefault="00B656F7" w:rsidP="002352D0">
      <w:pPr>
        <w:rPr>
          <w:lang w:val="en-US"/>
        </w:rPr>
      </w:pPr>
      <w:r>
        <w:rPr>
          <w:lang w:val="en-US"/>
        </w:rPr>
        <w:t>Align-content : center;</w:t>
      </w:r>
    </w:p>
    <w:p w14:paraId="3F23F3C3" w14:textId="19ED97CD" w:rsidR="00B656F7" w:rsidRDefault="00B656F7" w:rsidP="002352D0">
      <w:pPr>
        <w:rPr>
          <w:lang w:val="en-US"/>
        </w:rPr>
      </w:pPr>
      <w:r>
        <w:rPr>
          <w:lang w:val="en-US"/>
        </w:rPr>
        <w:t>Justify-content : center ;</w:t>
      </w:r>
    </w:p>
    <w:p w14:paraId="4AE5441A" w14:textId="4D0A8EA4" w:rsidR="00A1119A" w:rsidRDefault="00A1119A" w:rsidP="002352D0">
      <w:pPr>
        <w:rPr>
          <w:lang w:val="en-US"/>
        </w:rPr>
      </w:pPr>
    </w:p>
    <w:p w14:paraId="290F0810" w14:textId="3C612701" w:rsidR="00A1119A" w:rsidRPr="00972116" w:rsidRDefault="00A1119A" w:rsidP="002352D0">
      <w:pPr>
        <w:rPr>
          <w:sz w:val="44"/>
          <w:szCs w:val="44"/>
          <w:lang w:val="en-US"/>
        </w:rPr>
      </w:pPr>
      <w:r w:rsidRPr="00972116">
        <w:rPr>
          <w:sz w:val="44"/>
          <w:szCs w:val="44"/>
          <w:highlight w:val="red"/>
          <w:lang w:val="en-US"/>
        </w:rPr>
        <w:t>3. justify-content :</w:t>
      </w:r>
    </w:p>
    <w:p w14:paraId="76222761" w14:textId="1EC513F6" w:rsidR="00A1119A" w:rsidRDefault="00A1119A" w:rsidP="002352D0">
      <w:pPr>
        <w:rPr>
          <w:rStyle w:val="Hyperlink"/>
          <w:lang w:val="en-US"/>
        </w:rPr>
      </w:pPr>
      <w:r>
        <w:rPr>
          <w:lang w:val="en-US"/>
        </w:rPr>
        <w:t xml:space="preserve">Link : </w:t>
      </w:r>
      <w:hyperlink r:id="rId7" w:history="1">
        <w:r w:rsidR="008779FF" w:rsidRPr="00894B6D">
          <w:rPr>
            <w:rStyle w:val="Hyperlink"/>
            <w:lang w:val="en-US"/>
          </w:rPr>
          <w:t>https://www.w3schools.com/cssref/css3_pr_justify-content.asp</w:t>
        </w:r>
      </w:hyperlink>
    </w:p>
    <w:p w14:paraId="3D6887F3" w14:textId="560A2D98" w:rsidR="00B47FDC" w:rsidRDefault="00B47FDC" w:rsidP="00B47FDC">
      <w:pPr>
        <w:rPr>
          <w:sz w:val="40"/>
          <w:szCs w:val="40"/>
          <w:lang w:val="en-US"/>
        </w:rPr>
      </w:pPr>
      <w:r w:rsidRPr="005626DD">
        <w:rPr>
          <w:sz w:val="40"/>
          <w:szCs w:val="40"/>
          <w:highlight w:val="yellow"/>
          <w:lang w:val="en-US"/>
        </w:rPr>
        <w:t>3 . in order to not filling anything box :</w:t>
      </w:r>
    </w:p>
    <w:p w14:paraId="5F84000D" w14:textId="0D6DE0EA" w:rsidR="00B47FDC" w:rsidRDefault="00B47FDC" w:rsidP="00B47FDC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852CB76" wp14:editId="476DBDBC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0EF3" w14:textId="77777777" w:rsidR="00B47FDC" w:rsidRDefault="00B47FDC" w:rsidP="00B47FDC">
      <w:pPr>
        <w:rPr>
          <w:lang w:val="en-US"/>
        </w:rPr>
      </w:pPr>
      <w:r>
        <w:rPr>
          <w:lang w:val="en-US"/>
        </w:rPr>
        <w:t>We need to use :</w:t>
      </w:r>
    </w:p>
    <w:p w14:paraId="64166248" w14:textId="77777777" w:rsidR="00B47FDC" w:rsidRDefault="00B47FDC" w:rsidP="00B47FDC">
      <w:pPr>
        <w:rPr>
          <w:lang w:val="en-US"/>
        </w:rPr>
      </w:pPr>
      <w:r>
        <w:rPr>
          <w:lang w:val="en-US"/>
        </w:rPr>
        <w:t>Display : grid;</w:t>
      </w:r>
    </w:p>
    <w:p w14:paraId="49C55479" w14:textId="77777777" w:rsidR="00B47FDC" w:rsidRDefault="00B47FDC" w:rsidP="00B47FDC">
      <w:pPr>
        <w:rPr>
          <w:lang w:val="en-US"/>
        </w:rPr>
      </w:pPr>
      <w:r>
        <w:rPr>
          <w:lang w:val="en-US"/>
        </w:rPr>
        <w:t xml:space="preserve">Grid-template-area: </w:t>
      </w:r>
    </w:p>
    <w:p w14:paraId="32468A83" w14:textId="77777777" w:rsidR="00B47FDC" w:rsidRPr="002352D0" w:rsidRDefault="00B47FDC" w:rsidP="00B47FDC">
      <w:pPr>
        <w:rPr>
          <w:lang w:val="en-US"/>
        </w:rPr>
      </w:pPr>
      <w:r>
        <w:rPr>
          <w:lang w:val="en-US"/>
        </w:rPr>
        <w:t xml:space="preserve">“ card1 </w:t>
      </w:r>
      <w:r w:rsidRPr="008F3785">
        <w:rPr>
          <w:highlight w:val="red"/>
          <w:lang w:val="en-US"/>
        </w:rPr>
        <w:t>.</w:t>
      </w:r>
      <w:r>
        <w:rPr>
          <w:lang w:val="en-US"/>
        </w:rPr>
        <w:t xml:space="preserve"> card2 “    /* </w:t>
      </w:r>
      <w:proofErr w:type="spellStart"/>
      <w:r>
        <w:rPr>
          <w:lang w:val="en-US"/>
        </w:rPr>
        <w:t>bindi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ued</w:t>
      </w:r>
      <w:proofErr w:type="spellEnd"/>
      <w:r>
        <w:rPr>
          <w:lang w:val="en-US"/>
        </w:rPr>
        <w:t xml:space="preserve"> to do such thing * /</w:t>
      </w:r>
    </w:p>
    <w:p w14:paraId="4B5A2B4D" w14:textId="77777777" w:rsidR="00B47FDC" w:rsidRPr="005626DD" w:rsidRDefault="00B47FDC" w:rsidP="00B47FDC">
      <w:pPr>
        <w:rPr>
          <w:sz w:val="40"/>
          <w:szCs w:val="40"/>
          <w:lang w:val="en-US"/>
        </w:rPr>
      </w:pPr>
    </w:p>
    <w:p w14:paraId="3AC89E2A" w14:textId="77777777" w:rsidR="00B47FDC" w:rsidRDefault="00B47FDC" w:rsidP="002352D0">
      <w:pPr>
        <w:rPr>
          <w:lang w:val="en-US"/>
        </w:rPr>
      </w:pPr>
    </w:p>
    <w:p w14:paraId="4BE4D534" w14:textId="676EDD20" w:rsidR="00C65024" w:rsidRDefault="00C65024" w:rsidP="002352D0">
      <w:pPr>
        <w:rPr>
          <w:lang w:val="en-US"/>
        </w:rPr>
      </w:pPr>
    </w:p>
    <w:p w14:paraId="2325F117" w14:textId="61EE447B" w:rsidR="00C65024" w:rsidRDefault="00C65024" w:rsidP="002352D0">
      <w:pPr>
        <w:rPr>
          <w:lang w:val="en-US"/>
        </w:rPr>
      </w:pPr>
      <w:r>
        <w:rPr>
          <w:lang w:val="en-US"/>
        </w:rPr>
        <w:t xml:space="preserve">4. top put any back ground image to full the screen or container to zooming image by keeping image at the center </w:t>
      </w:r>
    </w:p>
    <w:p w14:paraId="0CC607EA" w14:textId="0BE7B61D" w:rsidR="00C65024" w:rsidRDefault="00C65024" w:rsidP="002352D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D14230" wp14:editId="7AD8A0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2E35" w14:textId="41C13906" w:rsidR="00CB1349" w:rsidRDefault="00CB1349" w:rsidP="002352D0">
      <w:pPr>
        <w:rPr>
          <w:lang w:val="en-US"/>
        </w:rPr>
      </w:pPr>
      <w:r>
        <w:rPr>
          <w:lang w:val="en-US"/>
        </w:rPr>
        <w:t>Step 1 : keep the image at the center (background-</w:t>
      </w:r>
      <w:proofErr w:type="spellStart"/>
      <w:r>
        <w:rPr>
          <w:lang w:val="en-US"/>
        </w:rPr>
        <w:t>postion</w:t>
      </w:r>
      <w:proofErr w:type="spellEnd"/>
      <w:r>
        <w:rPr>
          <w:lang w:val="en-US"/>
        </w:rPr>
        <w:t xml:space="preserve"> : center ;)</w:t>
      </w:r>
    </w:p>
    <w:p w14:paraId="2CB582F5" w14:textId="2A3C79F9" w:rsidR="00CB1349" w:rsidRPr="00CB1349" w:rsidRDefault="00CB1349" w:rsidP="002352D0">
      <w:pPr>
        <w:rPr>
          <w:vertAlign w:val="subscript"/>
          <w:lang w:val="en-US"/>
        </w:rPr>
      </w:pPr>
      <w:r>
        <w:rPr>
          <w:lang w:val="en-US"/>
        </w:rPr>
        <w:t xml:space="preserve">Step 2 : background-size : cover : </w:t>
      </w:r>
    </w:p>
    <w:p w14:paraId="7C23EE71" w14:textId="76F61EF4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39062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headder</w:t>
      </w:r>
      <w:proofErr w:type="spell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97F5200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min-height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39062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vh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7981AB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url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062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"https://images.pexels.com/photos/11677398/pexels-photo-11677398.jpeg?auto=compress&amp;cs=tinysrgb&amp;dpr=2&amp;h=650&amp;w=940"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no-repeat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707BBF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background-size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cover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A484DB1" w14:textId="099B90CC" w:rsid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3906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39062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0EA014" w14:textId="412B1EC0" w:rsidR="008779FF" w:rsidRPr="00390625" w:rsidRDefault="008779FF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height : 110vh;</w:t>
      </w:r>
    </w:p>
    <w:p w14:paraId="62D94A27" w14:textId="77777777" w:rsidR="00390625" w:rsidRPr="00390625" w:rsidRDefault="00390625" w:rsidP="003906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06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83C5949" w14:textId="4455713B" w:rsidR="0026181E" w:rsidRDefault="0026181E" w:rsidP="002352D0">
      <w:pPr>
        <w:rPr>
          <w:lang w:val="en-US"/>
        </w:rPr>
      </w:pPr>
      <w:r>
        <w:rPr>
          <w:lang w:val="en-US"/>
        </w:rPr>
        <w:t xml:space="preserve"> </w:t>
      </w:r>
    </w:p>
    <w:p w14:paraId="5B04F957" w14:textId="68DE572B" w:rsidR="0026181E" w:rsidRDefault="0026181E" w:rsidP="002352D0">
      <w:pPr>
        <w:rPr>
          <w:lang w:val="en-US"/>
        </w:rPr>
      </w:pPr>
    </w:p>
    <w:p w14:paraId="34C30149" w14:textId="57DBD6D2" w:rsidR="0026181E" w:rsidRPr="0026181E" w:rsidRDefault="0026181E" w:rsidP="002352D0">
      <w:pPr>
        <w:rPr>
          <w:sz w:val="44"/>
          <w:szCs w:val="44"/>
          <w:lang w:val="en-US"/>
        </w:rPr>
      </w:pPr>
      <w:r w:rsidRPr="0026181E">
        <w:rPr>
          <w:sz w:val="44"/>
          <w:szCs w:val="44"/>
          <w:highlight w:val="yellow"/>
          <w:lang w:val="en-US"/>
        </w:rPr>
        <w:t>5 . DISPLAY PROPERTY :</w:t>
      </w:r>
    </w:p>
    <w:p w14:paraId="27CD0FFB" w14:textId="4865BFA9" w:rsidR="0026181E" w:rsidRDefault="0026181E" w:rsidP="002352D0">
      <w:pPr>
        <w:rPr>
          <w:lang w:val="en-US"/>
        </w:rPr>
      </w:pPr>
      <w:r>
        <w:rPr>
          <w:lang w:val="en-US"/>
        </w:rPr>
        <w:t>A . display: inline ;</w:t>
      </w:r>
    </w:p>
    <w:p w14:paraId="05F1BF9A" w14:textId="1823AF82" w:rsidR="0026181E" w:rsidRDefault="0026181E" w:rsidP="002352D0">
      <w:pPr>
        <w:rPr>
          <w:lang w:val="en-US"/>
        </w:rPr>
      </w:pPr>
      <w:r>
        <w:rPr>
          <w:lang w:val="en-US"/>
        </w:rPr>
        <w:t>B. display : block ;</w:t>
      </w:r>
    </w:p>
    <w:p w14:paraId="38FC0DAE" w14:textId="1BAA2AA2" w:rsidR="0026181E" w:rsidRDefault="0026181E" w:rsidP="002352D0">
      <w:pPr>
        <w:rPr>
          <w:lang w:val="en-US"/>
        </w:rPr>
      </w:pPr>
      <w:r>
        <w:rPr>
          <w:lang w:val="en-US"/>
        </w:rPr>
        <w:t xml:space="preserve">C  . display: inline-block ; // it will make the item of the container to display in line but it will a create a block for each element </w:t>
      </w:r>
    </w:p>
    <w:p w14:paraId="6641E868" w14:textId="4805CB7F" w:rsidR="0026181E" w:rsidRDefault="0026181E" w:rsidP="002352D0">
      <w:pPr>
        <w:rPr>
          <w:lang w:val="en-US"/>
        </w:rPr>
      </w:pPr>
      <w:r>
        <w:rPr>
          <w:lang w:val="en-US"/>
        </w:rPr>
        <w:t xml:space="preserve">D . display: inline-flex : /* it  will </w:t>
      </w:r>
      <w:r w:rsidR="003C5D3C">
        <w:rPr>
          <w:lang w:val="en-US"/>
        </w:rPr>
        <w:t>make the all item of the container to display in line and it will not going to create any block ;</w:t>
      </w:r>
    </w:p>
    <w:p w14:paraId="2C553F28" w14:textId="2D2692BE" w:rsidR="005626DD" w:rsidRDefault="003C5D3C" w:rsidP="002352D0">
      <w:pP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</w:pP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There is only one main difference between the </w:t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inline-block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and </w:t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inline-flex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: </w:t>
      </w:r>
      <w:r>
        <w:rPr>
          <w:rFonts w:ascii="Arial" w:hAnsi="Arial" w:cs="Arial"/>
          <w:color w:val="FFFFFF"/>
          <w:spacing w:val="2"/>
          <w:sz w:val="26"/>
          <w:szCs w:val="26"/>
        </w:rPr>
        <w:br/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inline-block: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Create specific block for each element under its section maintain the structure of each element. </w:t>
      </w:r>
      <w:r>
        <w:rPr>
          <w:rFonts w:ascii="Arial" w:hAnsi="Arial" w:cs="Arial"/>
          <w:color w:val="FFFFFF"/>
          <w:spacing w:val="2"/>
          <w:sz w:val="26"/>
          <w:szCs w:val="26"/>
        </w:rPr>
        <w:br/>
      </w:r>
      <w:r>
        <w:rPr>
          <w:rStyle w:val="Strong"/>
          <w:rFonts w:ascii="Arial" w:hAnsi="Arial" w:cs="Arial"/>
          <w:color w:val="FFFFFF"/>
          <w:spacing w:val="2"/>
          <w:sz w:val="26"/>
          <w:szCs w:val="26"/>
          <w:bdr w:val="none" w:sz="0" w:space="0" w:color="auto" w:frame="1"/>
          <w:shd w:val="clear" w:color="auto" w:fill="131417"/>
        </w:rPr>
        <w:t>inline-flex:</w:t>
      </w:r>
      <w:r>
        <w:rPr>
          <w:rFonts w:ascii="Arial" w:hAnsi="Arial" w:cs="Arial"/>
          <w:color w:val="FFFFFF"/>
          <w:spacing w:val="2"/>
          <w:sz w:val="26"/>
          <w:szCs w:val="26"/>
          <w:shd w:val="clear" w:color="auto" w:fill="131417"/>
        </w:rPr>
        <w:t> Does not reserved any specific space in normal form.</w:t>
      </w:r>
    </w:p>
    <w:p w14:paraId="3BD85239" w14:textId="77777777" w:rsidR="00C766DB" w:rsidRDefault="00C766DB" w:rsidP="002352D0">
      <w:pPr>
        <w:rPr>
          <w:lang w:val="en-US"/>
        </w:rPr>
      </w:pPr>
    </w:p>
    <w:p w14:paraId="4364EB3A" w14:textId="05B53AB3" w:rsidR="00C766DB" w:rsidRPr="005B7AC0" w:rsidRDefault="00C766DB" w:rsidP="002352D0">
      <w:pPr>
        <w:rPr>
          <w:sz w:val="28"/>
          <w:szCs w:val="28"/>
          <w:lang w:val="en-US"/>
        </w:rPr>
      </w:pPr>
      <w:r w:rsidRPr="005B7AC0">
        <w:rPr>
          <w:sz w:val="28"/>
          <w:szCs w:val="28"/>
          <w:highlight w:val="yellow"/>
          <w:lang w:val="en-US"/>
        </w:rPr>
        <w:t>6. another way to making nav bar like</w:t>
      </w:r>
      <w:r w:rsidR="0036000E" w:rsidRPr="005B7AC0">
        <w:rPr>
          <w:sz w:val="28"/>
          <w:szCs w:val="28"/>
          <w:highlight w:val="yellow"/>
          <w:lang w:val="en-US"/>
        </w:rPr>
        <w:t xml:space="preserve"> ( SABKO CENTER MAI LAKAR BIKHARNA )</w:t>
      </w:r>
    </w:p>
    <w:p w14:paraId="2CB1CC8C" w14:textId="77777777" w:rsidR="00093D2E" w:rsidRDefault="00C766DB" w:rsidP="002352D0">
      <w:pPr>
        <w:rPr>
          <w:lang w:val="en-US"/>
        </w:rPr>
      </w:pPr>
      <w:r>
        <w:rPr>
          <w:noProof/>
        </w:rPr>
        <w:drawing>
          <wp:inline distT="0" distB="0" distL="0" distR="0" wp14:anchorId="4CC8179F" wp14:editId="7ED464E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32B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164E3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0C3E64E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667131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53D0D0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7EA0A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9E58EB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9FF158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&gt;drop </w:t>
      </w:r>
      <w:proofErr w:type="spellStart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downmenu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FA9D0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"p.css"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66EA23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311D54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33EE67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1C8A5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F347DF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nav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193F48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proofErr w:type="spellStart"/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nav_bar</w:t>
      </w:r>
      <w:proofErr w:type="spellEnd"/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9D7E0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&gt;Home&lt;/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F7C5D3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Us&lt;/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6D2B35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&gt;Services&lt;/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1F7E5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&gt;Clients&lt;/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3E0979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Investers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FE4032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&gt;Pricing&lt;/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FF1A4D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&gt;Training&lt;/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4CB9ED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093D2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093D2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&gt;contact&lt;/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855DF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proofErr w:type="spellStart"/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728E4B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nav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C9AA9D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A31AEF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14D0AC1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3A27657" w14:textId="77777777" w:rsidR="00093D2E" w:rsidRPr="00093D2E" w:rsidRDefault="00093D2E" w:rsidP="00093D2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093D2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093D2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9797C0" w14:textId="77777777" w:rsidR="00B5531E" w:rsidRDefault="00B5531E" w:rsidP="002352D0">
      <w:pPr>
        <w:rPr>
          <w:lang w:val="en-US"/>
        </w:rPr>
      </w:pPr>
    </w:p>
    <w:p w14:paraId="6CECB4AA" w14:textId="77777777" w:rsidR="00B5531E" w:rsidRDefault="00B5531E" w:rsidP="002352D0">
      <w:pPr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nav_bar</w:t>
      </w:r>
      <w:proofErr w:type="spellEnd"/>
      <w:r>
        <w:rPr>
          <w:lang w:val="en-US"/>
        </w:rPr>
        <w:t>{</w:t>
      </w:r>
    </w:p>
    <w:p w14:paraId="07942AF7" w14:textId="77777777" w:rsidR="00B5531E" w:rsidRDefault="00B5531E" w:rsidP="002352D0">
      <w:pPr>
        <w:rPr>
          <w:lang w:val="en-US"/>
        </w:rPr>
      </w:pPr>
      <w:r>
        <w:rPr>
          <w:lang w:val="en-US"/>
        </w:rPr>
        <w:t>Text-align :center;</w:t>
      </w:r>
    </w:p>
    <w:p w14:paraId="38632B27" w14:textId="77777777" w:rsidR="00B5531E" w:rsidRDefault="00B5531E" w:rsidP="002352D0">
      <w:pPr>
        <w:rPr>
          <w:lang w:val="en-US"/>
        </w:rPr>
      </w:pPr>
      <w:r>
        <w:rPr>
          <w:lang w:val="en-US"/>
        </w:rPr>
        <w:t>}</w:t>
      </w:r>
    </w:p>
    <w:p w14:paraId="43D39F8C" w14:textId="77777777" w:rsidR="00B5531E" w:rsidRDefault="00B5531E" w:rsidP="002352D0">
      <w:pPr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nav_bar</w:t>
      </w:r>
      <w:proofErr w:type="spellEnd"/>
      <w:r>
        <w:rPr>
          <w:lang w:val="en-US"/>
        </w:rPr>
        <w:t xml:space="preserve"> li{</w:t>
      </w:r>
    </w:p>
    <w:p w14:paraId="6BA3FF2B" w14:textId="77777777" w:rsidR="00B5531E" w:rsidRDefault="00B5531E" w:rsidP="002352D0">
      <w:pPr>
        <w:rPr>
          <w:lang w:val="en-US"/>
        </w:rPr>
      </w:pPr>
      <w:r>
        <w:rPr>
          <w:lang w:val="en-US"/>
        </w:rPr>
        <w:t>Display : inline-flex;</w:t>
      </w:r>
    </w:p>
    <w:p w14:paraId="6A33F761" w14:textId="77777777" w:rsidR="00B5531E" w:rsidRDefault="00B5531E" w:rsidP="002352D0">
      <w:pPr>
        <w:rPr>
          <w:lang w:val="en-US"/>
        </w:rPr>
      </w:pPr>
      <w:r>
        <w:rPr>
          <w:lang w:val="en-US"/>
        </w:rPr>
        <w:t>Margin :1rem;</w:t>
      </w:r>
    </w:p>
    <w:p w14:paraId="75035680" w14:textId="77777777" w:rsidR="00B5531E" w:rsidRDefault="00B5531E" w:rsidP="002352D0">
      <w:pPr>
        <w:rPr>
          <w:lang w:val="en-US"/>
        </w:rPr>
      </w:pPr>
      <w:r>
        <w:rPr>
          <w:lang w:val="en-US"/>
        </w:rPr>
        <w:t>Padding :1rem;</w:t>
      </w:r>
    </w:p>
    <w:p w14:paraId="78DD2691" w14:textId="1C1A6B5B" w:rsidR="005626DD" w:rsidRDefault="00B5531E" w:rsidP="002352D0">
      <w:pPr>
        <w:rPr>
          <w:lang w:val="en-US"/>
        </w:rPr>
      </w:pPr>
      <w:r>
        <w:rPr>
          <w:lang w:val="en-US"/>
        </w:rPr>
        <w:t>}</w:t>
      </w:r>
      <w:r w:rsidR="00C766DB">
        <w:rPr>
          <w:lang w:val="en-US"/>
        </w:rPr>
        <w:t xml:space="preserve"> </w:t>
      </w:r>
    </w:p>
    <w:p w14:paraId="1F6FDBA6" w14:textId="214A2A0D" w:rsidR="005626DD" w:rsidRDefault="005626DD" w:rsidP="002352D0">
      <w:pPr>
        <w:rPr>
          <w:lang w:val="en-US"/>
        </w:rPr>
      </w:pPr>
    </w:p>
    <w:p w14:paraId="353BF7C9" w14:textId="2B5E018B" w:rsidR="005626DD" w:rsidRPr="00223537" w:rsidRDefault="00223537" w:rsidP="002352D0">
      <w:pPr>
        <w:rPr>
          <w:sz w:val="40"/>
          <w:szCs w:val="40"/>
          <w:lang w:val="en-US"/>
        </w:rPr>
      </w:pPr>
      <w:r w:rsidRPr="00223537">
        <w:rPr>
          <w:sz w:val="40"/>
          <w:szCs w:val="40"/>
          <w:highlight w:val="yellow"/>
          <w:lang w:val="en-US"/>
        </w:rPr>
        <w:t xml:space="preserve">6 . button </w:t>
      </w:r>
      <w:proofErr w:type="spellStart"/>
      <w:r w:rsidRPr="00223537">
        <w:rPr>
          <w:sz w:val="40"/>
          <w:szCs w:val="40"/>
          <w:highlight w:val="yellow"/>
          <w:lang w:val="en-US"/>
        </w:rPr>
        <w:t>degin</w:t>
      </w:r>
      <w:proofErr w:type="spellEnd"/>
      <w:r w:rsidRPr="00223537">
        <w:rPr>
          <w:sz w:val="40"/>
          <w:szCs w:val="40"/>
          <w:highlight w:val="yellow"/>
          <w:lang w:val="en-US"/>
        </w:rPr>
        <w:t xml:space="preserve"> code :</w:t>
      </w:r>
      <w:r w:rsidRPr="00223537">
        <w:rPr>
          <w:sz w:val="40"/>
          <w:szCs w:val="40"/>
          <w:lang w:val="en-US"/>
        </w:rPr>
        <w:t xml:space="preserve"> </w:t>
      </w:r>
    </w:p>
    <w:p w14:paraId="5A546793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3165B26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B3BE76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9E7FDE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outline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9C610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EC64FD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3EEB106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2235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-headline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AE13F1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3E6958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top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2235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</w:p>
    <w:p w14:paraId="0B5BFE7C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22353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2235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600</w:t>
      </w: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33E8049" w14:textId="77777777" w:rsidR="00223537" w:rsidRPr="00223537" w:rsidRDefault="00223537" w:rsidP="002235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35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506DF0BC" w14:textId="77777777" w:rsidR="00223537" w:rsidRDefault="00223537" w:rsidP="002352D0">
      <w:pPr>
        <w:rPr>
          <w:lang w:val="en-US"/>
        </w:rPr>
      </w:pPr>
    </w:p>
    <w:p w14:paraId="328E8D2D" w14:textId="33DE745F" w:rsidR="005626DD" w:rsidRDefault="00223537" w:rsidP="002352D0">
      <w:pPr>
        <w:rPr>
          <w:lang w:val="en-US"/>
        </w:rPr>
      </w:pPr>
      <w:r>
        <w:rPr>
          <w:lang w:val="en-US"/>
        </w:rPr>
        <w:t xml:space="preserve">7. To place </w:t>
      </w:r>
      <w:proofErr w:type="spellStart"/>
      <w:r>
        <w:rPr>
          <w:lang w:val="en-US"/>
        </w:rPr>
        <w:t>any thing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wrt</w:t>
      </w:r>
      <w:proofErr w:type="spellEnd"/>
      <w:r>
        <w:rPr>
          <w:lang w:val="en-US"/>
        </w:rPr>
        <w:t xml:space="preserve"> to parents then  :</w:t>
      </w:r>
    </w:p>
    <w:p w14:paraId="7823369A" w14:textId="5647818C" w:rsidR="00223537" w:rsidRDefault="00223537" w:rsidP="002352D0">
      <w:pPr>
        <w:rPr>
          <w:lang w:val="en-US"/>
        </w:rPr>
      </w:pPr>
      <w:r>
        <w:rPr>
          <w:lang w:val="en-US"/>
        </w:rPr>
        <w:t>First : we give position : relative : /* to parents */</w:t>
      </w:r>
    </w:p>
    <w:p w14:paraId="1041B23A" w14:textId="522779A8" w:rsidR="00223537" w:rsidRDefault="00223537" w:rsidP="002352D0">
      <w:pPr>
        <w:rPr>
          <w:lang w:val="en-US"/>
        </w:rPr>
      </w:pPr>
      <w:r>
        <w:rPr>
          <w:lang w:val="en-US"/>
        </w:rPr>
        <w:t xml:space="preserve">Second : we give position : absolute ; /* to element which we want to place * / and measurement will be in percentage for element which we want to place . </w:t>
      </w:r>
    </w:p>
    <w:p w14:paraId="4F730E9A" w14:textId="7A8F810D" w:rsidR="004841F3" w:rsidRDefault="004841F3" w:rsidP="002352D0">
      <w:pPr>
        <w:rPr>
          <w:lang w:val="en-US"/>
        </w:rPr>
      </w:pPr>
      <w:r>
        <w:rPr>
          <w:lang w:val="en-US"/>
        </w:rPr>
        <w:t>Parent :</w:t>
      </w:r>
    </w:p>
    <w:p w14:paraId="0829EB05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.header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B29D5E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relative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E56BC5E" w14:textId="2E6FCF08" w:rsidR="004841F3" w:rsidRDefault="004841F3" w:rsidP="002352D0">
      <w:pPr>
        <w:rPr>
          <w:lang w:val="en-US"/>
        </w:rPr>
      </w:pPr>
    </w:p>
    <w:p w14:paraId="126629DF" w14:textId="6C8DA0A3" w:rsidR="004841F3" w:rsidRDefault="004841F3" w:rsidP="002352D0">
      <w:pPr>
        <w:rPr>
          <w:lang w:val="en-US"/>
        </w:rPr>
      </w:pPr>
      <w:r>
        <w:rPr>
          <w:lang w:val="en-US"/>
        </w:rPr>
        <w:t>element :</w:t>
      </w:r>
    </w:p>
    <w:p w14:paraId="39EFB3D9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4841F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wirteup</w:t>
      </w:r>
      <w:proofErr w:type="spellEnd"/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BD361B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57F00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position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absolute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9F70B7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top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B3FD36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left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05ED90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4841F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transform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4841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translate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4841F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-50</w:t>
      </w:r>
      <w:r w:rsidRPr="004841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8778B33" w14:textId="77777777" w:rsidR="004841F3" w:rsidRPr="004841F3" w:rsidRDefault="004841F3" w:rsidP="004841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841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0587A04" w14:textId="577BA624" w:rsidR="004841F3" w:rsidRDefault="004841F3" w:rsidP="002352D0">
      <w:pPr>
        <w:rPr>
          <w:lang w:val="en-US"/>
        </w:rPr>
      </w:pPr>
    </w:p>
    <w:p w14:paraId="3DA1916A" w14:textId="462EC705" w:rsidR="00027370" w:rsidRDefault="00027370" w:rsidP="002352D0">
      <w:pPr>
        <w:rPr>
          <w:lang w:val="en-US"/>
        </w:rPr>
      </w:pPr>
    </w:p>
    <w:p w14:paraId="0B95EA81" w14:textId="1C9ED732" w:rsidR="009D2049" w:rsidRDefault="009D2049" w:rsidP="002352D0">
      <w:pPr>
        <w:rPr>
          <w:lang w:val="en-US"/>
        </w:rPr>
      </w:pPr>
      <w:r>
        <w:rPr>
          <w:lang w:val="en-US"/>
        </w:rPr>
        <w:t xml:space="preserve">8 . setting container in every item we are </w:t>
      </w:r>
      <w:proofErr w:type="spellStart"/>
      <w:r>
        <w:rPr>
          <w:lang w:val="en-US"/>
        </w:rPr>
        <w:t>goning</w:t>
      </w:r>
      <w:proofErr w:type="spellEnd"/>
      <w:r>
        <w:rPr>
          <w:lang w:val="en-US"/>
        </w:rPr>
        <w:t xml:space="preserve"> to get</w:t>
      </w:r>
    </w:p>
    <w:p w14:paraId="1BC195C0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C9AA6F6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</w:t>
      </w:r>
      <w:r w:rsidRPr="009D204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041EC3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D1CC7D4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9D204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9D204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90</w:t>
      </w:r>
      <w:r w:rsidRPr="009D204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2AD134" w14:textId="77777777" w:rsidR="009D2049" w:rsidRPr="009D2049" w:rsidRDefault="009D2049" w:rsidP="009D204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D204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4B25662" w14:textId="77777777" w:rsidR="009D2049" w:rsidRPr="00C820A6" w:rsidRDefault="009D2049" w:rsidP="002352D0"/>
    <w:p w14:paraId="76611250" w14:textId="77777777" w:rsidR="006431FB" w:rsidRDefault="006431FB" w:rsidP="002352D0">
      <w:pPr>
        <w:rPr>
          <w:lang w:val="en-US"/>
        </w:rPr>
      </w:pPr>
      <w:r>
        <w:rPr>
          <w:lang w:val="en-US"/>
        </w:rPr>
        <w:t>9 . to make input attribute in single line :</w:t>
      </w:r>
    </w:p>
    <w:p w14:paraId="7B386215" w14:textId="73DEB6EC" w:rsidR="005626DD" w:rsidRDefault="006431FB" w:rsidP="002352D0">
      <w:pPr>
        <w:rPr>
          <w:lang w:val="en-US"/>
        </w:rPr>
      </w:pPr>
      <w:r>
        <w:rPr>
          <w:noProof/>
        </w:rPr>
        <w:drawing>
          <wp:inline distT="0" distB="0" distL="0" distR="0" wp14:anchorId="3006FF11" wp14:editId="700647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0180A4B" w14:textId="771C563F" w:rsidR="006431FB" w:rsidRDefault="006431FB" w:rsidP="002352D0">
      <w:pPr>
        <w:rPr>
          <w:lang w:val="en-US"/>
        </w:rPr>
      </w:pPr>
      <w:proofErr w:type="spellStart"/>
      <w:r>
        <w:rPr>
          <w:lang w:val="en-US"/>
        </w:rPr>
        <w:t>Lable</w:t>
      </w:r>
      <w:proofErr w:type="spellEnd"/>
      <w:r>
        <w:rPr>
          <w:lang w:val="en-US"/>
        </w:rPr>
        <w:t>{</w:t>
      </w:r>
    </w:p>
    <w:p w14:paraId="1525A5F3" w14:textId="1678085C" w:rsidR="006431FB" w:rsidRDefault="006431FB" w:rsidP="002352D0">
      <w:pPr>
        <w:rPr>
          <w:lang w:val="en-US"/>
        </w:rPr>
      </w:pPr>
      <w:proofErr w:type="spellStart"/>
      <w:r>
        <w:rPr>
          <w:lang w:val="en-US"/>
        </w:rPr>
        <w:t>Display:block</w:t>
      </w:r>
      <w:proofErr w:type="spellEnd"/>
      <w:r>
        <w:rPr>
          <w:lang w:val="en-US"/>
        </w:rPr>
        <w:t>;</w:t>
      </w:r>
    </w:p>
    <w:p w14:paraId="15E5790E" w14:textId="1C15C2D6" w:rsidR="006431FB" w:rsidRDefault="006431FB" w:rsidP="002352D0">
      <w:pPr>
        <w:rPr>
          <w:lang w:val="en-US"/>
        </w:rPr>
      </w:pPr>
      <w:r>
        <w:rPr>
          <w:lang w:val="en-US"/>
        </w:rPr>
        <w:t>}</w:t>
      </w:r>
    </w:p>
    <w:p w14:paraId="09E047EA" w14:textId="7F573CFD" w:rsidR="006431FB" w:rsidRDefault="006431FB" w:rsidP="002352D0">
      <w:pPr>
        <w:rPr>
          <w:lang w:val="en-US"/>
        </w:rPr>
      </w:pPr>
      <w:r>
        <w:rPr>
          <w:lang w:val="en-US"/>
        </w:rPr>
        <w:t>Input{</w:t>
      </w:r>
    </w:p>
    <w:p w14:paraId="50CBAA59" w14:textId="41912B81" w:rsidR="006431FB" w:rsidRDefault="006431FB" w:rsidP="002352D0">
      <w:pPr>
        <w:rPr>
          <w:lang w:val="en-US"/>
        </w:rPr>
      </w:pPr>
      <w:r>
        <w:rPr>
          <w:lang w:val="en-US"/>
        </w:rPr>
        <w:t>Display : block;</w:t>
      </w:r>
    </w:p>
    <w:p w14:paraId="6F0A20C5" w14:textId="328EB2AD" w:rsidR="006431FB" w:rsidRDefault="006431FB" w:rsidP="002352D0">
      <w:pPr>
        <w:rPr>
          <w:lang w:val="en-US"/>
        </w:rPr>
      </w:pPr>
      <w:r>
        <w:rPr>
          <w:lang w:val="en-US"/>
        </w:rPr>
        <w:t>}</w:t>
      </w:r>
    </w:p>
    <w:p w14:paraId="1BB2D7EC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.section-signup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5E4F7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71246E3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3363740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5E4F7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E4F7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block</w:t>
      </w: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F26259" w14:textId="77777777" w:rsidR="005E4F70" w:rsidRPr="005E4F70" w:rsidRDefault="005E4F70" w:rsidP="005E4F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E4F7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769787B" w14:textId="77777777" w:rsidR="005E4F70" w:rsidRDefault="005E4F70" w:rsidP="002352D0">
      <w:pPr>
        <w:rPr>
          <w:lang w:val="en-US"/>
        </w:rPr>
      </w:pPr>
    </w:p>
    <w:p w14:paraId="23153628" w14:textId="2D44F7A6" w:rsidR="00712BE8" w:rsidRPr="00FD354F" w:rsidRDefault="00FD354F" w:rsidP="002352D0">
      <w:pPr>
        <w:rPr>
          <w:sz w:val="44"/>
          <w:szCs w:val="44"/>
          <w:lang w:val="en-US"/>
        </w:rPr>
      </w:pPr>
      <w:proofErr w:type="spellStart"/>
      <w:r w:rsidRPr="00FD354F">
        <w:rPr>
          <w:sz w:val="44"/>
          <w:szCs w:val="44"/>
          <w:highlight w:val="yellow"/>
          <w:lang w:val="en-US"/>
        </w:rPr>
        <w:t>When ever</w:t>
      </w:r>
      <w:proofErr w:type="spellEnd"/>
      <w:r w:rsidRPr="00FD354F">
        <w:rPr>
          <w:sz w:val="44"/>
          <w:szCs w:val="44"/>
          <w:highlight w:val="yellow"/>
          <w:lang w:val="en-US"/>
        </w:rPr>
        <w:t xml:space="preserve"> we are writing para remember to use :</w:t>
      </w:r>
    </w:p>
    <w:p w14:paraId="49DD57EC" w14:textId="5D10E830" w:rsidR="00FD354F" w:rsidRDefault="00FD354F" w:rsidP="002352D0">
      <w:pPr>
        <w:rPr>
          <w:lang w:val="en-US"/>
        </w:rPr>
      </w:pPr>
      <w:r>
        <w:rPr>
          <w:lang w:val="en-US"/>
        </w:rPr>
        <w:t>Line-</w:t>
      </w:r>
      <w:r w:rsidR="004168F7">
        <w:rPr>
          <w:lang w:val="en-US"/>
        </w:rPr>
        <w:t>height:</w:t>
      </w:r>
    </w:p>
    <w:p w14:paraId="3AD4F6A1" w14:textId="64598188" w:rsidR="00FD354F" w:rsidRDefault="00FD354F" w:rsidP="002352D0">
      <w:pPr>
        <w:rPr>
          <w:lang w:val="en-US"/>
        </w:rPr>
      </w:pPr>
      <w:r>
        <w:rPr>
          <w:lang w:val="en-US"/>
        </w:rPr>
        <w:t>Letter-</w:t>
      </w:r>
      <w:r w:rsidR="004168F7">
        <w:rPr>
          <w:lang w:val="en-US"/>
        </w:rPr>
        <w:t>spacing:</w:t>
      </w:r>
    </w:p>
    <w:p w14:paraId="58CB2D26" w14:textId="1D8F2B29" w:rsidR="00376441" w:rsidRDefault="00376441" w:rsidP="002352D0">
      <w:pPr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&gt;</w:t>
      </w:r>
    </w:p>
    <w:p w14:paraId="252DE606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line-height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1.5</w:t>
      </w:r>
      <w:r w:rsidRPr="00FD354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CDE3271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D354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421715" w14:textId="77777777" w:rsidR="00FD354F" w:rsidRPr="00FD354F" w:rsidRDefault="00FD354F" w:rsidP="00FD3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D354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54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Arial</w:t>
      </w:r>
      <w:r w:rsidRPr="00FD354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D5F00E" w14:textId="10FAC3C5" w:rsidR="00FD354F" w:rsidRDefault="00FD354F" w:rsidP="002352D0">
      <w:pPr>
        <w:rPr>
          <w:lang w:val="en-US"/>
        </w:rPr>
      </w:pPr>
    </w:p>
    <w:p w14:paraId="7F3525B1" w14:textId="34F4024B" w:rsidR="007A5B23" w:rsidRPr="007A5B23" w:rsidRDefault="007A5B23" w:rsidP="002352D0">
      <w:pPr>
        <w:rPr>
          <w:sz w:val="44"/>
          <w:szCs w:val="44"/>
          <w:lang w:val="en-US"/>
        </w:rPr>
      </w:pPr>
    </w:p>
    <w:p w14:paraId="1008CEFE" w14:textId="62F18520" w:rsidR="007A5B23" w:rsidRPr="007A5B23" w:rsidRDefault="007A5B23" w:rsidP="002352D0">
      <w:pPr>
        <w:rPr>
          <w:sz w:val="44"/>
          <w:szCs w:val="44"/>
          <w:lang w:val="en-US"/>
        </w:rPr>
      </w:pPr>
      <w:r w:rsidRPr="007A5B23">
        <w:rPr>
          <w:sz w:val="44"/>
          <w:szCs w:val="44"/>
          <w:highlight w:val="yellow"/>
          <w:lang w:val="en-US"/>
        </w:rPr>
        <w:t>During making nav bar or button try to use :</w:t>
      </w:r>
      <w:r>
        <w:rPr>
          <w:sz w:val="44"/>
          <w:szCs w:val="44"/>
          <w:lang w:val="en-US"/>
        </w:rPr>
        <w:t xml:space="preserve">to bring animation </w:t>
      </w:r>
    </w:p>
    <w:p w14:paraId="6F656FE6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transition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0.3</w:t>
      </w:r>
      <w:r w:rsidRPr="007A5B2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ease-in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76C0FB" w14:textId="385BBD8E" w:rsidR="007A5B23" w:rsidRDefault="007A5B23" w:rsidP="002352D0">
      <w:pPr>
        <w:rPr>
          <w:lang w:val="en-US"/>
        </w:rPr>
      </w:pPr>
    </w:p>
    <w:p w14:paraId="200DCD60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.section-</w:t>
      </w:r>
      <w:proofErr w:type="spellStart"/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7A5B2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7A5B23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:hover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C8CA41B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807D8B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7A5B2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A5B2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orange</w:t>
      </w: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E5D2041" w14:textId="77777777" w:rsidR="007A5B23" w:rsidRPr="007A5B23" w:rsidRDefault="007A5B23" w:rsidP="007A5B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A5B2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5A3B54E6" w14:textId="40C40995" w:rsidR="00F3723C" w:rsidRDefault="00F3723C" w:rsidP="002352D0">
      <w:pPr>
        <w:rPr>
          <w:lang w:val="en-US"/>
        </w:rPr>
      </w:pPr>
    </w:p>
    <w:p w14:paraId="4868A994" w14:textId="0482DD99" w:rsidR="00F3723C" w:rsidRPr="00F3723C" w:rsidRDefault="00F3723C" w:rsidP="00F3723C">
      <w:pPr>
        <w:pStyle w:val="ListParagraph"/>
        <w:numPr>
          <w:ilvl w:val="0"/>
          <w:numId w:val="4"/>
        </w:numPr>
        <w:rPr>
          <w:color w:val="FF0000"/>
          <w:sz w:val="48"/>
          <w:szCs w:val="48"/>
          <w:lang w:val="en-US"/>
        </w:rPr>
      </w:pPr>
      <w:r w:rsidRPr="00F3723C">
        <w:rPr>
          <w:color w:val="FF0000"/>
          <w:sz w:val="48"/>
          <w:szCs w:val="48"/>
          <w:highlight w:val="yellow"/>
          <w:lang w:val="en-US"/>
        </w:rPr>
        <w:t>We can control the width and height  of image by :</w:t>
      </w:r>
    </w:p>
    <w:p w14:paraId="44C2C862" w14:textId="71658850" w:rsidR="00F3723C" w:rsidRPr="00F3723C" w:rsidRDefault="00F3723C" w:rsidP="00F3723C">
      <w:pPr>
        <w:pStyle w:val="ListParagraph"/>
        <w:numPr>
          <w:ilvl w:val="0"/>
          <w:numId w:val="4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proofErr w:type="spellStart"/>
      <w:r w:rsidRPr="00F3723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"Madhubala1957.png"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height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500px</w:t>
      </w:r>
      <w:r w:rsidRPr="00F3723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width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"1200px"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3723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alt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3723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"..."</w:t>
      </w:r>
      <w:r w:rsidRPr="00F3723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7BD920" w14:textId="22494380" w:rsidR="00F3723C" w:rsidRDefault="00F3723C" w:rsidP="00A072E5">
      <w:pPr>
        <w:rPr>
          <w:lang w:val="en-US"/>
        </w:rPr>
      </w:pPr>
    </w:p>
    <w:p w14:paraId="6FAF39B9" w14:textId="30465F33" w:rsidR="00A072E5" w:rsidRPr="00A072E5" w:rsidRDefault="00A072E5" w:rsidP="00A072E5">
      <w:pPr>
        <w:rPr>
          <w:sz w:val="40"/>
          <w:szCs w:val="40"/>
          <w:lang w:val="en-US"/>
        </w:rPr>
      </w:pPr>
    </w:p>
    <w:p w14:paraId="16BEFE13" w14:textId="1B48ECC1" w:rsidR="00A072E5" w:rsidRPr="00A072E5" w:rsidRDefault="00A072E5" w:rsidP="00A072E5">
      <w:pPr>
        <w:pStyle w:val="ListParagraph"/>
        <w:numPr>
          <w:ilvl w:val="0"/>
          <w:numId w:val="4"/>
        </w:numPr>
        <w:rPr>
          <w:color w:val="FF0000"/>
          <w:sz w:val="96"/>
          <w:szCs w:val="96"/>
          <w:highlight w:val="yellow"/>
          <w:lang w:val="en-US"/>
        </w:rPr>
      </w:pPr>
      <w:r w:rsidRPr="00A072E5">
        <w:rPr>
          <w:color w:val="FF0000"/>
          <w:sz w:val="96"/>
          <w:szCs w:val="96"/>
          <w:highlight w:val="yellow"/>
          <w:lang w:val="en-US"/>
        </w:rPr>
        <w:t>USE OF :</w:t>
      </w:r>
    </w:p>
    <w:p w14:paraId="57AF6E18" w14:textId="5D8B5106" w:rsidR="00A072E5" w:rsidRPr="00A072E5" w:rsidRDefault="00A072E5" w:rsidP="00A072E5">
      <w:pPr>
        <w:pStyle w:val="ListParagraph"/>
        <w:rPr>
          <w:color w:val="FF0000"/>
          <w:sz w:val="40"/>
          <w:szCs w:val="40"/>
          <w:highlight w:val="yellow"/>
          <w:lang w:val="en-US"/>
        </w:rPr>
      </w:pPr>
      <w:r w:rsidRPr="00A072E5">
        <w:rPr>
          <w:color w:val="FF0000"/>
          <w:sz w:val="40"/>
          <w:szCs w:val="40"/>
          <w:highlight w:val="yellow"/>
          <w:lang w:val="en-US"/>
        </w:rPr>
        <w:t>1 . :</w:t>
      </w:r>
      <w:proofErr w:type="spellStart"/>
      <w:r w:rsidRPr="00A072E5">
        <w:rPr>
          <w:color w:val="FF0000"/>
          <w:sz w:val="40"/>
          <w:szCs w:val="40"/>
          <w:highlight w:val="yellow"/>
          <w:lang w:val="en-US"/>
        </w:rPr>
        <w:t>firstchild</w:t>
      </w:r>
      <w:proofErr w:type="spellEnd"/>
    </w:p>
    <w:p w14:paraId="44B04CB7" w14:textId="67A2D8AD" w:rsidR="00A072E5" w:rsidRPr="00A072E5" w:rsidRDefault="00A072E5" w:rsidP="00A072E5">
      <w:pPr>
        <w:pStyle w:val="ListParagraph"/>
        <w:rPr>
          <w:color w:val="FF0000"/>
          <w:sz w:val="40"/>
          <w:szCs w:val="40"/>
          <w:highlight w:val="yellow"/>
          <w:lang w:val="en-US"/>
        </w:rPr>
      </w:pPr>
      <w:r w:rsidRPr="00A072E5">
        <w:rPr>
          <w:color w:val="FF0000"/>
          <w:sz w:val="40"/>
          <w:szCs w:val="40"/>
          <w:highlight w:val="yellow"/>
          <w:lang w:val="en-US"/>
        </w:rPr>
        <w:t>2.lastchild</w:t>
      </w:r>
    </w:p>
    <w:p w14:paraId="6D5F57DC" w14:textId="73BDF3DF" w:rsidR="00A072E5" w:rsidRDefault="00A072E5" w:rsidP="00A072E5">
      <w:pPr>
        <w:pStyle w:val="ListParagraph"/>
        <w:rPr>
          <w:color w:val="FF0000"/>
          <w:sz w:val="40"/>
          <w:szCs w:val="40"/>
          <w:lang w:val="en-US"/>
        </w:rPr>
      </w:pPr>
      <w:r w:rsidRPr="00A072E5">
        <w:rPr>
          <w:color w:val="FF0000"/>
          <w:sz w:val="40"/>
          <w:szCs w:val="40"/>
          <w:highlight w:val="yellow"/>
          <w:lang w:val="en-US"/>
        </w:rPr>
        <w:t>3. nth-child(write child no)</w:t>
      </w:r>
    </w:p>
    <w:p w14:paraId="59419896" w14:textId="0D64D945" w:rsidR="00296D89" w:rsidRDefault="00296D89" w:rsidP="00A072E5">
      <w:pPr>
        <w:pStyle w:val="ListParagraph"/>
        <w:rPr>
          <w:color w:val="FF0000"/>
          <w:sz w:val="40"/>
          <w:szCs w:val="40"/>
          <w:lang w:val="en-US"/>
        </w:rPr>
      </w:pPr>
      <w:r w:rsidRPr="00296D89">
        <w:rPr>
          <w:color w:val="FF0000"/>
          <w:sz w:val="40"/>
          <w:szCs w:val="40"/>
          <w:lang w:val="en-US"/>
        </w:rPr>
        <w:lastRenderedPageBreak/>
        <w:sym w:font="Wingdings" w:char="F0E8"/>
      </w:r>
      <w:r>
        <w:rPr>
          <w:color w:val="FF0000"/>
          <w:sz w:val="40"/>
          <w:szCs w:val="40"/>
          <w:lang w:val="en-US"/>
        </w:rPr>
        <w:t xml:space="preserve"> Use of z-index :</w:t>
      </w:r>
    </w:p>
    <w:p w14:paraId="2F625A41" w14:textId="33431C80" w:rsidR="00A9204E" w:rsidRDefault="00296D89" w:rsidP="00F14269">
      <w:pPr>
        <w:pStyle w:val="ListParagraph"/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 xml:space="preserve">Note z index will only going to work when we have given position : relative / absolute / fixed / sticky </w:t>
      </w:r>
    </w:p>
    <w:p w14:paraId="0F39260E" w14:textId="7F498F92" w:rsidR="00F14269" w:rsidRDefault="00F14269" w:rsidP="00F14269">
      <w:pPr>
        <w:rPr>
          <w:color w:val="FF0000"/>
          <w:sz w:val="40"/>
          <w:szCs w:val="40"/>
          <w:lang w:val="en-US"/>
        </w:rPr>
      </w:pPr>
    </w:p>
    <w:p w14:paraId="4415CC13" w14:textId="5AC8FC73" w:rsidR="00F14269" w:rsidRPr="00892EF5" w:rsidRDefault="00892EF5" w:rsidP="00F14269">
      <w:pPr>
        <w:rPr>
          <w:color w:val="FF0000"/>
          <w:sz w:val="52"/>
          <w:szCs w:val="52"/>
          <w:lang w:val="en-US"/>
        </w:rPr>
      </w:pPr>
      <w:r w:rsidRPr="00892EF5">
        <w:rPr>
          <w:color w:val="FF0000"/>
          <w:sz w:val="52"/>
          <w:szCs w:val="52"/>
          <w:highlight w:val="yellow"/>
          <w:lang w:val="en-US"/>
        </w:rPr>
        <w:t xml:space="preserve">Use of  </w:t>
      </w:r>
      <w:r w:rsidR="00F14269" w:rsidRPr="00892EF5">
        <w:rPr>
          <w:color w:val="FF0000"/>
          <w:sz w:val="52"/>
          <w:szCs w:val="52"/>
          <w:highlight w:val="yellow"/>
          <w:lang w:val="en-US"/>
        </w:rPr>
        <w:t>Opacity :</w:t>
      </w:r>
    </w:p>
    <w:p w14:paraId="2C5BEF03" w14:textId="6D1B7C59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Note – it can take value between 0 to 1;</w:t>
      </w:r>
    </w:p>
    <w:p w14:paraId="527E6335" w14:textId="7026BDDF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0 means : note visible ;</w:t>
      </w:r>
    </w:p>
    <w:p w14:paraId="194F0A54" w14:textId="6B89A789" w:rsidR="00F14269" w:rsidRDefault="00F14269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1 means : fully visible ;</w:t>
      </w:r>
    </w:p>
    <w:p w14:paraId="1AED11DB" w14:textId="13D2C55E" w:rsidR="00892EF5" w:rsidRDefault="00892EF5" w:rsidP="00F14269">
      <w:pPr>
        <w:rPr>
          <w:color w:val="FF0000"/>
          <w:sz w:val="40"/>
          <w:szCs w:val="40"/>
          <w:lang w:val="en-US"/>
        </w:rPr>
      </w:pPr>
    </w:p>
    <w:p w14:paraId="17EA7394" w14:textId="315E5B0C" w:rsidR="00892EF5" w:rsidRDefault="00892EF5" w:rsidP="00F14269">
      <w:pPr>
        <w:rPr>
          <w:color w:val="FF0000"/>
          <w:sz w:val="56"/>
          <w:szCs w:val="56"/>
          <w:lang w:val="en-US"/>
        </w:rPr>
      </w:pPr>
      <w:r w:rsidRPr="00892EF5">
        <w:rPr>
          <w:color w:val="FF0000"/>
          <w:sz w:val="56"/>
          <w:szCs w:val="56"/>
          <w:highlight w:val="yellow"/>
          <w:lang w:val="en-US"/>
        </w:rPr>
        <w:t>Use of  overflow :</w:t>
      </w:r>
    </w:p>
    <w:p w14:paraId="0BD7A53E" w14:textId="3D73F8DA" w:rsidR="00892EF5" w:rsidRDefault="00892EF5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Link : </w:t>
      </w:r>
      <w:hyperlink r:id="rId12" w:history="1">
        <w:r w:rsidR="00FE4A7B" w:rsidRPr="00D43E5F">
          <w:rPr>
            <w:rStyle w:val="Hyperlink"/>
            <w:sz w:val="36"/>
            <w:szCs w:val="36"/>
            <w:lang w:val="en-US"/>
          </w:rPr>
          <w:t>https://www.w3schools.com/css/css_overflow.asp</w:t>
        </w:r>
      </w:hyperlink>
    </w:p>
    <w:p w14:paraId="53BC74B1" w14:textId="2E7C759F" w:rsidR="00FE4A7B" w:rsidRDefault="00FE4A7B" w:rsidP="00F14269">
      <w:pPr>
        <w:rPr>
          <w:color w:val="FF0000"/>
          <w:sz w:val="36"/>
          <w:szCs w:val="36"/>
          <w:lang w:val="en-US"/>
        </w:rPr>
      </w:pPr>
    </w:p>
    <w:p w14:paraId="77B9156C" w14:textId="1277C713" w:rsidR="00EF07E3" w:rsidRDefault="00EF07E3" w:rsidP="00F14269">
      <w:pPr>
        <w:rPr>
          <w:color w:val="FF0000"/>
          <w:sz w:val="36"/>
          <w:szCs w:val="36"/>
          <w:lang w:val="en-US"/>
        </w:rPr>
      </w:pPr>
    </w:p>
    <w:p w14:paraId="181CDAAD" w14:textId="27681354" w:rsidR="00EF07E3" w:rsidRPr="00EF07E3" w:rsidRDefault="00EF07E3" w:rsidP="00F14269">
      <w:pPr>
        <w:rPr>
          <w:color w:val="FF0000"/>
          <w:sz w:val="56"/>
          <w:szCs w:val="56"/>
          <w:lang w:val="en-US"/>
        </w:rPr>
      </w:pPr>
      <w:r w:rsidRPr="00EF07E3">
        <w:rPr>
          <w:color w:val="FF0000"/>
          <w:sz w:val="56"/>
          <w:szCs w:val="56"/>
          <w:highlight w:val="yellow"/>
          <w:lang w:val="en-US"/>
        </w:rPr>
        <w:t>Note :</w:t>
      </w:r>
    </w:p>
    <w:p w14:paraId="5EBA43CC" w14:textId="61A612EB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 If we want to align any box into top , bottom , left  and right  if we are unable to do with text-align the</w:t>
      </w:r>
    </w:p>
    <w:p w14:paraId="3B30AF37" w14:textId="3033B437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We can use :</w:t>
      </w:r>
    </w:p>
    <w:p w14:paraId="4A9564AB" w14:textId="61D59AF3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Position : relative / absolute;</w:t>
      </w:r>
    </w:p>
    <w:p w14:paraId="5AA64447" w14:textId="660DF7A3" w:rsidR="00EF07E3" w:rsidRDefault="00EF07E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Top / bottom / left / right = 0;</w:t>
      </w:r>
    </w:p>
    <w:p w14:paraId="40E21DC7" w14:textId="3D9D34E8" w:rsidR="007E4DB7" w:rsidRDefault="007E4DB7" w:rsidP="00F14269">
      <w:pPr>
        <w:rPr>
          <w:color w:val="FF0000"/>
          <w:sz w:val="36"/>
          <w:szCs w:val="36"/>
          <w:lang w:val="en-US"/>
        </w:rPr>
      </w:pPr>
    </w:p>
    <w:p w14:paraId="53038B69" w14:textId="1165ABFF" w:rsidR="007E4DB7" w:rsidRDefault="007E4DB7" w:rsidP="00F14269">
      <w:pPr>
        <w:rPr>
          <w:color w:val="FF0000"/>
          <w:sz w:val="36"/>
          <w:szCs w:val="36"/>
          <w:lang w:val="en-US"/>
        </w:rPr>
      </w:pPr>
      <w:r w:rsidRPr="007E4DB7">
        <w:rPr>
          <w:color w:val="FF0000"/>
          <w:sz w:val="52"/>
          <w:szCs w:val="52"/>
          <w:highlight w:val="yellow"/>
          <w:lang w:val="en-US"/>
        </w:rPr>
        <w:lastRenderedPageBreak/>
        <w:t>Box-shadow</w:t>
      </w:r>
      <w:r>
        <w:rPr>
          <w:color w:val="FF0000"/>
          <w:sz w:val="36"/>
          <w:szCs w:val="36"/>
          <w:lang w:val="en-US"/>
        </w:rPr>
        <w:t xml:space="preserve"> :horizontal-offset ,vertical-offset , blur , shadow-spread ,color ;</w:t>
      </w:r>
    </w:p>
    <w:p w14:paraId="360D6F4D" w14:textId="2755DBDB" w:rsidR="00536302" w:rsidRDefault="00536302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Link-to </w:t>
      </w:r>
      <w:proofErr w:type="spellStart"/>
      <w:r>
        <w:rPr>
          <w:color w:val="FF0000"/>
          <w:sz w:val="36"/>
          <w:szCs w:val="36"/>
          <w:lang w:val="en-US"/>
        </w:rPr>
        <w:t>stdy</w:t>
      </w:r>
      <w:proofErr w:type="spellEnd"/>
      <w:r>
        <w:rPr>
          <w:color w:val="FF0000"/>
          <w:sz w:val="36"/>
          <w:szCs w:val="36"/>
          <w:lang w:val="en-US"/>
        </w:rPr>
        <w:t xml:space="preserve"> : </w:t>
      </w:r>
      <w:hyperlink r:id="rId13" w:history="1">
        <w:r w:rsidRPr="001E6279">
          <w:rPr>
            <w:rStyle w:val="Hyperlink"/>
            <w:sz w:val="36"/>
            <w:szCs w:val="36"/>
            <w:lang w:val="en-US"/>
          </w:rPr>
          <w:t>https://www.w3schools.com/cssref/css3_pr_box-shadow.asp</w:t>
        </w:r>
      </w:hyperlink>
    </w:p>
    <w:p w14:paraId="7E432641" w14:textId="02135D41" w:rsidR="00536302" w:rsidRDefault="00536302" w:rsidP="00F14269">
      <w:pPr>
        <w:rPr>
          <w:color w:val="FF0000"/>
          <w:sz w:val="36"/>
          <w:szCs w:val="36"/>
          <w:lang w:val="en-US"/>
        </w:rPr>
      </w:pPr>
    </w:p>
    <w:p w14:paraId="4939DDE4" w14:textId="77777777" w:rsidR="009A1CD0" w:rsidRDefault="005D5693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Agar </w:t>
      </w:r>
      <w:proofErr w:type="spellStart"/>
      <w:r>
        <w:rPr>
          <w:color w:val="FF0000"/>
          <w:sz w:val="36"/>
          <w:szCs w:val="36"/>
          <w:lang w:val="en-US"/>
        </w:rPr>
        <w:t>kisi</w:t>
      </w:r>
      <w:proofErr w:type="spellEnd"/>
      <w:r>
        <w:rPr>
          <w:color w:val="FF0000"/>
          <w:sz w:val="36"/>
          <w:szCs w:val="36"/>
          <w:lang w:val="en-US"/>
        </w:rPr>
        <w:t xml:space="preserve"> ko center mail </w:t>
      </w:r>
      <w:proofErr w:type="spellStart"/>
      <w:r w:rsidR="009A1CD0">
        <w:rPr>
          <w:color w:val="FF0000"/>
          <w:sz w:val="36"/>
          <w:szCs w:val="36"/>
          <w:lang w:val="en-US"/>
        </w:rPr>
        <w:t>l</w:t>
      </w:r>
      <w:r>
        <w:rPr>
          <w:color w:val="FF0000"/>
          <w:sz w:val="36"/>
          <w:szCs w:val="36"/>
          <w:lang w:val="en-US"/>
        </w:rPr>
        <w:t>ana</w:t>
      </w:r>
      <w:proofErr w:type="spellEnd"/>
      <w:r w:rsidR="009A1CD0">
        <w:rPr>
          <w:color w:val="FF0000"/>
          <w:sz w:val="36"/>
          <w:szCs w:val="36"/>
          <w:lang w:val="en-US"/>
        </w:rPr>
        <w:t xml:space="preserve">(from all direction </w:t>
      </w:r>
      <w:proofErr w:type="spellStart"/>
      <w:r w:rsidR="009A1CD0">
        <w:rPr>
          <w:color w:val="FF0000"/>
          <w:sz w:val="36"/>
          <w:szCs w:val="36"/>
          <w:lang w:val="en-US"/>
        </w:rPr>
        <w:t>top,right,bottom,left</w:t>
      </w:r>
      <w:proofErr w:type="spellEnd"/>
      <w:r w:rsidR="009A1CD0">
        <w:rPr>
          <w:color w:val="FF0000"/>
          <w:sz w:val="36"/>
          <w:szCs w:val="36"/>
          <w:lang w:val="en-US"/>
        </w:rPr>
        <w:t xml:space="preserve"> )</w:t>
      </w:r>
      <w:r>
        <w:rPr>
          <w:color w:val="FF0000"/>
          <w:sz w:val="36"/>
          <w:szCs w:val="36"/>
          <w:lang w:val="en-US"/>
        </w:rPr>
        <w:t xml:space="preserve"> </w:t>
      </w:r>
      <w:proofErr w:type="spellStart"/>
      <w:r>
        <w:rPr>
          <w:color w:val="FF0000"/>
          <w:sz w:val="36"/>
          <w:szCs w:val="36"/>
          <w:lang w:val="en-US"/>
        </w:rPr>
        <w:t>hai</w:t>
      </w:r>
      <w:proofErr w:type="spellEnd"/>
      <w:r>
        <w:rPr>
          <w:color w:val="FF0000"/>
          <w:sz w:val="36"/>
          <w:szCs w:val="36"/>
          <w:lang w:val="en-US"/>
        </w:rPr>
        <w:t xml:space="preserve"> too</w:t>
      </w:r>
      <w:r w:rsidR="009A1CD0">
        <w:rPr>
          <w:color w:val="FF0000"/>
          <w:sz w:val="36"/>
          <w:szCs w:val="36"/>
          <w:lang w:val="en-US"/>
        </w:rPr>
        <w:t xml:space="preserve"> :</w:t>
      </w:r>
    </w:p>
    <w:p w14:paraId="05A22189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Step-&gt; ek div </w:t>
      </w:r>
      <w:proofErr w:type="spellStart"/>
      <w:r>
        <w:rPr>
          <w:color w:val="FF0000"/>
          <w:sz w:val="36"/>
          <w:szCs w:val="36"/>
          <w:lang w:val="en-US"/>
        </w:rPr>
        <w:t>banayenge</w:t>
      </w:r>
      <w:proofErr w:type="spellEnd"/>
      <w:r>
        <w:rPr>
          <w:color w:val="FF0000"/>
          <w:sz w:val="36"/>
          <w:szCs w:val="36"/>
          <w:lang w:val="en-US"/>
        </w:rPr>
        <w:t xml:space="preserve">  </w:t>
      </w:r>
      <w:proofErr w:type="spellStart"/>
      <w:r>
        <w:rPr>
          <w:color w:val="FF0000"/>
          <w:sz w:val="36"/>
          <w:szCs w:val="36"/>
          <w:lang w:val="en-US"/>
        </w:rPr>
        <w:t>div.container</w:t>
      </w:r>
      <w:proofErr w:type="spellEnd"/>
    </w:p>
    <w:p w14:paraId="297CCC7D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Step 2 -&gt; </w:t>
      </w:r>
      <w:proofErr w:type="spellStart"/>
      <w:r>
        <w:rPr>
          <w:color w:val="FF0000"/>
          <w:sz w:val="36"/>
          <w:szCs w:val="36"/>
          <w:lang w:val="en-US"/>
        </w:rPr>
        <w:t>iske</w:t>
      </w:r>
      <w:proofErr w:type="spellEnd"/>
      <w:r>
        <w:rPr>
          <w:color w:val="FF0000"/>
          <w:sz w:val="36"/>
          <w:szCs w:val="36"/>
          <w:lang w:val="en-US"/>
        </w:rPr>
        <w:t xml:space="preserve"> under </w:t>
      </w:r>
      <w:proofErr w:type="spellStart"/>
      <w:r>
        <w:rPr>
          <w:color w:val="FF0000"/>
          <w:sz w:val="36"/>
          <w:szCs w:val="36"/>
          <w:lang w:val="en-US"/>
        </w:rPr>
        <w:t>jisko</w:t>
      </w:r>
      <w:proofErr w:type="spellEnd"/>
      <w:r>
        <w:rPr>
          <w:color w:val="FF0000"/>
          <w:sz w:val="36"/>
          <w:szCs w:val="36"/>
          <w:lang w:val="en-US"/>
        </w:rPr>
        <w:t xml:space="preserve"> center mail ana </w:t>
      </w:r>
      <w:proofErr w:type="spellStart"/>
      <w:r>
        <w:rPr>
          <w:color w:val="FF0000"/>
          <w:sz w:val="36"/>
          <w:szCs w:val="36"/>
          <w:lang w:val="en-US"/>
        </w:rPr>
        <w:t>hai</w:t>
      </w:r>
      <w:proofErr w:type="spellEnd"/>
      <w:r>
        <w:rPr>
          <w:color w:val="FF0000"/>
          <w:sz w:val="36"/>
          <w:szCs w:val="36"/>
          <w:lang w:val="en-US"/>
        </w:rPr>
        <w:t xml:space="preserve"> wo </w:t>
      </w:r>
      <w:proofErr w:type="spellStart"/>
      <w:r>
        <w:rPr>
          <w:color w:val="FF0000"/>
          <w:sz w:val="36"/>
          <w:szCs w:val="36"/>
          <w:lang w:val="en-US"/>
        </w:rPr>
        <w:t>likhege</w:t>
      </w:r>
      <w:proofErr w:type="spellEnd"/>
      <w:r>
        <w:rPr>
          <w:color w:val="FF0000"/>
          <w:sz w:val="36"/>
          <w:szCs w:val="36"/>
          <w:lang w:val="en-US"/>
        </w:rPr>
        <w:t xml:space="preserve"> </w:t>
      </w:r>
      <w:proofErr w:type="spellStart"/>
      <w:r>
        <w:rPr>
          <w:color w:val="FF0000"/>
          <w:sz w:val="36"/>
          <w:szCs w:val="36"/>
          <w:lang w:val="en-US"/>
        </w:rPr>
        <w:t>div.items</w:t>
      </w:r>
      <w:proofErr w:type="spellEnd"/>
    </w:p>
    <w:p w14:paraId="7121F7D7" w14:textId="77777777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.</w:t>
      </w:r>
      <w:proofErr w:type="spellStart"/>
      <w:r>
        <w:rPr>
          <w:color w:val="FF0000"/>
          <w:sz w:val="36"/>
          <w:szCs w:val="36"/>
          <w:lang w:val="en-US"/>
        </w:rPr>
        <w:t>css</w:t>
      </w:r>
      <w:proofErr w:type="spellEnd"/>
      <w:r>
        <w:rPr>
          <w:color w:val="FF0000"/>
          <w:sz w:val="36"/>
          <w:szCs w:val="36"/>
          <w:lang w:val="en-US"/>
        </w:rPr>
        <w:t xml:space="preserve"> :</w:t>
      </w:r>
    </w:p>
    <w:p w14:paraId="74D4D015" w14:textId="1955E1F4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.container{ display: flex; justify-content :center ; </w:t>
      </w:r>
      <w:proofErr w:type="spellStart"/>
      <w:r>
        <w:rPr>
          <w:color w:val="FF0000"/>
          <w:sz w:val="36"/>
          <w:szCs w:val="36"/>
          <w:lang w:val="en-US"/>
        </w:rPr>
        <w:t>align-items:center</w:t>
      </w:r>
      <w:proofErr w:type="spellEnd"/>
      <w:r>
        <w:rPr>
          <w:color w:val="FF0000"/>
          <w:sz w:val="36"/>
          <w:szCs w:val="36"/>
          <w:lang w:val="en-US"/>
        </w:rPr>
        <w:t>;</w:t>
      </w:r>
    </w:p>
    <w:p w14:paraId="3BED37B1" w14:textId="0ECA0C36" w:rsidR="005D5693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}</w:t>
      </w:r>
      <w:r w:rsidR="005D5693">
        <w:rPr>
          <w:color w:val="FF0000"/>
          <w:sz w:val="36"/>
          <w:szCs w:val="36"/>
          <w:lang w:val="en-US"/>
        </w:rPr>
        <w:t xml:space="preserve"> </w:t>
      </w:r>
    </w:p>
    <w:p w14:paraId="370C6AB6" w14:textId="7B308814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.items{ text-align: center ; max-width :80%;</w:t>
      </w:r>
    </w:p>
    <w:p w14:paraId="04013F72" w14:textId="0FE16F90" w:rsidR="009A1CD0" w:rsidRDefault="009A1CD0" w:rsidP="00F14269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}</w:t>
      </w:r>
    </w:p>
    <w:p w14:paraId="5681AA5F" w14:textId="4771EE28" w:rsidR="009A1CD0" w:rsidRDefault="009A1CD0" w:rsidP="00F14269">
      <w:pPr>
        <w:rPr>
          <w:color w:val="FF0000"/>
          <w:sz w:val="36"/>
          <w:szCs w:val="36"/>
          <w:lang w:val="en-US"/>
        </w:rPr>
      </w:pPr>
    </w:p>
    <w:p w14:paraId="78CA40BB" w14:textId="5D85E315" w:rsidR="009A1CD0" w:rsidRDefault="009A1CD0" w:rsidP="00F14269">
      <w:pPr>
        <w:rPr>
          <w:color w:val="FF0000"/>
          <w:sz w:val="36"/>
          <w:szCs w:val="36"/>
          <w:lang w:val="en-US"/>
        </w:rPr>
      </w:pPr>
      <w:r w:rsidRPr="009A1CD0">
        <w:rPr>
          <w:color w:val="FF0000"/>
          <w:sz w:val="36"/>
          <w:szCs w:val="36"/>
          <w:highlight w:val="yellow"/>
          <w:lang w:val="en-US"/>
        </w:rPr>
        <w:t xml:space="preserve">** sticky </w:t>
      </w:r>
      <w:proofErr w:type="spellStart"/>
      <w:r w:rsidRPr="009A1CD0">
        <w:rPr>
          <w:color w:val="FF0000"/>
          <w:sz w:val="36"/>
          <w:szCs w:val="36"/>
          <w:highlight w:val="yellow"/>
          <w:lang w:val="en-US"/>
        </w:rPr>
        <w:t>nav_bar</w:t>
      </w:r>
      <w:proofErr w:type="spellEnd"/>
      <w:r w:rsidRPr="009A1CD0">
        <w:rPr>
          <w:color w:val="FF0000"/>
          <w:sz w:val="36"/>
          <w:szCs w:val="36"/>
          <w:highlight w:val="yellow"/>
          <w:lang w:val="en-US"/>
        </w:rPr>
        <w:t xml:space="preserve"> tutorial : check project</w:t>
      </w:r>
      <w:r>
        <w:rPr>
          <w:color w:val="FF0000"/>
          <w:sz w:val="36"/>
          <w:szCs w:val="36"/>
          <w:lang w:val="en-US"/>
        </w:rPr>
        <w:t xml:space="preserve"> </w:t>
      </w:r>
    </w:p>
    <w:p w14:paraId="74658154" w14:textId="633EA128" w:rsidR="00C0625E" w:rsidRPr="009A1CD0" w:rsidRDefault="00C0625E" w:rsidP="00F14269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3DA994B" wp14:editId="678AF2D0">
            <wp:extent cx="5731510" cy="25679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B322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sticy_header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22C0855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".container"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E48445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spell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window.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"scroll"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572EF43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</w:t>
      </w:r>
      <w:r w:rsidRPr="00C0625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classList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toggle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"sticky"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window.scrollY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551C186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});</w:t>
      </w:r>
    </w:p>
    <w:p w14:paraId="2C79DF8A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};</w:t>
      </w:r>
    </w:p>
    <w:p w14:paraId="5A816AE7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sticy_header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7DBCB59C" w14:textId="7CF02428" w:rsidR="009A1CD0" w:rsidRDefault="009A1CD0" w:rsidP="00F14269">
      <w:pPr>
        <w:rPr>
          <w:color w:val="FF0000"/>
          <w:sz w:val="40"/>
          <w:szCs w:val="40"/>
          <w:lang w:val="en-US"/>
        </w:rPr>
      </w:pPr>
    </w:p>
    <w:p w14:paraId="69884205" w14:textId="3DEAADE9" w:rsidR="00C0625E" w:rsidRPr="00C0625E" w:rsidRDefault="00C0625E" w:rsidP="00C0625E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>
        <w:rPr>
          <w:color w:val="FF0000"/>
          <w:sz w:val="40"/>
          <w:szCs w:val="40"/>
          <w:lang w:val="en-US"/>
        </w:rPr>
        <w:t>css</w:t>
      </w:r>
      <w:proofErr w:type="spellEnd"/>
      <w:r>
        <w:rPr>
          <w:color w:val="FF0000"/>
          <w:sz w:val="40"/>
          <w:szCs w:val="40"/>
          <w:lang w:val="en-US"/>
        </w:rPr>
        <w:t xml:space="preserve"> :</w:t>
      </w:r>
      <w:r w:rsidRPr="00C0625E">
        <w:rPr>
          <w:rFonts w:ascii="Consolas" w:hAnsi="Consolas"/>
          <w:color w:val="A6E22E"/>
          <w:sz w:val="21"/>
          <w:szCs w:val="21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B599707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03BFE3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;</w:t>
      </w:r>
    </w:p>
    <w:p w14:paraId="55E520DC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0625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rgba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22A7701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42244E76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.logo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5E2CA54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#111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78BA9A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A9B87B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.sticky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.nav-items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0625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BB2C5FC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C0625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C0625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#111</w:t>
      </w: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621F19" w14:textId="77777777" w:rsidR="00C0625E" w:rsidRPr="00C0625E" w:rsidRDefault="00C0625E" w:rsidP="00C062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625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3A80669" w14:textId="4842DF71" w:rsidR="00C0625E" w:rsidRDefault="00C0625E" w:rsidP="00F14269">
      <w:pPr>
        <w:rPr>
          <w:color w:val="FF0000"/>
          <w:sz w:val="40"/>
          <w:szCs w:val="40"/>
          <w:lang w:val="en-US"/>
        </w:rPr>
      </w:pPr>
    </w:p>
    <w:p w14:paraId="4882D614" w14:textId="6AAC8A2F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*** NOTE : IF WE WANT TO KEEP SPACE ALL ARROUND ANY THING IN THE CONTAINER That can be done by:</w:t>
      </w:r>
    </w:p>
    <w:p w14:paraId="783E0B42" w14:textId="1A173F70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Applying :</w:t>
      </w:r>
    </w:p>
    <w:p w14:paraId="08E963D0" w14:textId="6E7B10DD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.container{</w:t>
      </w:r>
    </w:p>
    <w:p w14:paraId="0242ED38" w14:textId="47B72695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lastRenderedPageBreak/>
        <w:t>Padding : 100px;</w:t>
      </w:r>
    </w:p>
    <w:p w14:paraId="584FFE4A" w14:textId="51BB64EA" w:rsidR="00A315E7" w:rsidRDefault="00A315E7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}</w:t>
      </w:r>
    </w:p>
    <w:p w14:paraId="1D1B3CAD" w14:textId="37EE04D3" w:rsidR="004864E8" w:rsidRDefault="004864E8" w:rsidP="00F14269">
      <w:pPr>
        <w:rPr>
          <w:color w:val="FF0000"/>
          <w:sz w:val="40"/>
          <w:szCs w:val="40"/>
          <w:lang w:val="en-US"/>
        </w:rPr>
      </w:pPr>
      <w:proofErr w:type="spellStart"/>
      <w:r>
        <w:rPr>
          <w:color w:val="FF0000"/>
          <w:sz w:val="40"/>
          <w:szCs w:val="40"/>
          <w:lang w:val="en-US"/>
        </w:rPr>
        <w:t>Eg</w:t>
      </w:r>
      <w:proofErr w:type="spellEnd"/>
      <w:r>
        <w:rPr>
          <w:color w:val="FF0000"/>
          <w:sz w:val="40"/>
          <w:szCs w:val="40"/>
          <w:lang w:val="en-US"/>
        </w:rPr>
        <w:t xml:space="preserve"> : in about section : section{padding :100px } ;</w:t>
      </w:r>
    </w:p>
    <w:p w14:paraId="413BEEBD" w14:textId="46D03476" w:rsidR="003C18DB" w:rsidRDefault="003C18DB" w:rsidP="00F14269">
      <w:pPr>
        <w:rPr>
          <w:color w:val="FF0000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B2244D8" wp14:editId="1492FA9E">
            <wp:extent cx="5731510" cy="61080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7746" w14:textId="1AE17B32" w:rsidR="00EA63A4" w:rsidRDefault="00EA63A4" w:rsidP="00F14269">
      <w:pPr>
        <w:rPr>
          <w:color w:val="FF0000"/>
          <w:sz w:val="40"/>
          <w:szCs w:val="40"/>
          <w:lang w:val="en-US"/>
        </w:rPr>
      </w:pPr>
    </w:p>
    <w:p w14:paraId="573FDA92" w14:textId="783232A2" w:rsidR="00EA63A4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To put any thing at the center  of the box:</w:t>
      </w:r>
    </w:p>
    <w:p w14:paraId="56D94751" w14:textId="3AC20B7E" w:rsidR="00EA63A4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Position : absolute ;</w:t>
      </w:r>
    </w:p>
    <w:p w14:paraId="413FA75B" w14:textId="21CCBF6C" w:rsidR="00EA63A4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lastRenderedPageBreak/>
        <w:t>top : 50%;</w:t>
      </w:r>
    </w:p>
    <w:p w14:paraId="46D86149" w14:textId="316FDAA2" w:rsidR="00EA63A4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left : 50%;</w:t>
      </w:r>
    </w:p>
    <w:p w14:paraId="2B234E32" w14:textId="52CE160A" w:rsidR="00EA63A4" w:rsidRPr="00F14269" w:rsidRDefault="00EA63A4" w:rsidP="00F14269">
      <w:pPr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transform :translate(-50%,-50% ) ;</w:t>
      </w:r>
    </w:p>
    <w:sectPr w:rsidR="00EA63A4" w:rsidRPr="00F142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7E6"/>
    <w:multiLevelType w:val="hybridMultilevel"/>
    <w:tmpl w:val="4E380F98"/>
    <w:lvl w:ilvl="0" w:tplc="10E8F32A">
      <w:start w:val="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723B9"/>
    <w:multiLevelType w:val="hybridMultilevel"/>
    <w:tmpl w:val="A852CC50"/>
    <w:lvl w:ilvl="0" w:tplc="28E2E29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E13DF8"/>
    <w:multiLevelType w:val="hybridMultilevel"/>
    <w:tmpl w:val="7A18627C"/>
    <w:lvl w:ilvl="0" w:tplc="AD66CF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B736A9"/>
    <w:multiLevelType w:val="hybridMultilevel"/>
    <w:tmpl w:val="4B08F264"/>
    <w:lvl w:ilvl="0" w:tplc="CC8CC3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298774">
    <w:abstractNumId w:val="1"/>
  </w:num>
  <w:num w:numId="2" w16cid:durableId="2129008012">
    <w:abstractNumId w:val="2"/>
  </w:num>
  <w:num w:numId="3" w16cid:durableId="1657224688">
    <w:abstractNumId w:val="3"/>
  </w:num>
  <w:num w:numId="4" w16cid:durableId="954795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2AD"/>
    <w:rsid w:val="00021527"/>
    <w:rsid w:val="00027370"/>
    <w:rsid w:val="0007027C"/>
    <w:rsid w:val="00093D2E"/>
    <w:rsid w:val="001766E8"/>
    <w:rsid w:val="00223537"/>
    <w:rsid w:val="002352D0"/>
    <w:rsid w:val="0026181E"/>
    <w:rsid w:val="00296D89"/>
    <w:rsid w:val="0036000E"/>
    <w:rsid w:val="00376441"/>
    <w:rsid w:val="00390625"/>
    <w:rsid w:val="003C18DB"/>
    <w:rsid w:val="003C5D3C"/>
    <w:rsid w:val="003E32AD"/>
    <w:rsid w:val="004168F7"/>
    <w:rsid w:val="004841F3"/>
    <w:rsid w:val="004864E8"/>
    <w:rsid w:val="00536302"/>
    <w:rsid w:val="005626DD"/>
    <w:rsid w:val="005B7AC0"/>
    <w:rsid w:val="005D5693"/>
    <w:rsid w:val="005E4F70"/>
    <w:rsid w:val="006431FB"/>
    <w:rsid w:val="00712BE8"/>
    <w:rsid w:val="007A5B23"/>
    <w:rsid w:val="007E4DB7"/>
    <w:rsid w:val="008779FF"/>
    <w:rsid w:val="00892EF5"/>
    <w:rsid w:val="008A1F1A"/>
    <w:rsid w:val="008F3785"/>
    <w:rsid w:val="00972116"/>
    <w:rsid w:val="009A1CD0"/>
    <w:rsid w:val="009D2049"/>
    <w:rsid w:val="00A072E5"/>
    <w:rsid w:val="00A1119A"/>
    <w:rsid w:val="00A315E7"/>
    <w:rsid w:val="00A37707"/>
    <w:rsid w:val="00A9204E"/>
    <w:rsid w:val="00B47FDC"/>
    <w:rsid w:val="00B5531E"/>
    <w:rsid w:val="00B64689"/>
    <w:rsid w:val="00B656F7"/>
    <w:rsid w:val="00B71137"/>
    <w:rsid w:val="00C0625E"/>
    <w:rsid w:val="00C65024"/>
    <w:rsid w:val="00C652A2"/>
    <w:rsid w:val="00C766DB"/>
    <w:rsid w:val="00C820A6"/>
    <w:rsid w:val="00CB1349"/>
    <w:rsid w:val="00D46DD2"/>
    <w:rsid w:val="00EA63A4"/>
    <w:rsid w:val="00EF07E3"/>
    <w:rsid w:val="00F14269"/>
    <w:rsid w:val="00F3723C"/>
    <w:rsid w:val="00F601AB"/>
    <w:rsid w:val="00FD354F"/>
    <w:rsid w:val="00FE4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86197"/>
  <w15:chartTrackingRefBased/>
  <w15:docId w15:val="{2346B2EC-13E2-449D-9E6C-629968871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2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50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02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C5D3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779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8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7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w3schools.com/cssref/css3_pr_box-shadow.asp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w3schools.com/cssref/css3_pr_justify-content.asp" TargetMode="External"/><Relationship Id="rId12" Type="http://schemas.openxmlformats.org/officeDocument/2006/relationships/hyperlink" Target="https://www.w3schools.com/css/css_overflow.asp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fontawesome.com/v4/icons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12</Pages>
  <Words>950</Words>
  <Characters>5421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97</cp:revision>
  <dcterms:created xsi:type="dcterms:W3CDTF">2022-04-17T02:46:00Z</dcterms:created>
  <dcterms:modified xsi:type="dcterms:W3CDTF">2022-05-06T06:03:00Z</dcterms:modified>
</cp:coreProperties>
</file>